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A04CF" w14:textId="68F645E1" w:rsidR="00A00B2C" w:rsidRPr="00E640A4" w:rsidRDefault="00A00B2C" w:rsidP="00051F17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8"/>
        </w:rPr>
      </w:pPr>
      <w:r w:rsidRPr="00E640A4">
        <w:rPr>
          <w:rFonts w:ascii="ＭＳ Ｐゴシック" w:eastAsia="ＭＳ Ｐゴシック" w:hAnsi="ＭＳ Ｐゴシック" w:hint="eastAsia"/>
          <w:sz w:val="24"/>
          <w:szCs w:val="28"/>
        </w:rPr>
        <w:t>別紙</w:t>
      </w:r>
    </w:p>
    <w:p w14:paraId="2C41EE4F" w14:textId="0A180CD4" w:rsidR="00A00B2C" w:rsidRPr="00E640A4" w:rsidRDefault="00A00B2C" w:rsidP="00051F17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E640A4">
        <w:rPr>
          <w:rFonts w:ascii="ＭＳ Ｐゴシック" w:eastAsia="ＭＳ Ｐゴシック" w:hAnsi="ＭＳ Ｐゴシック" w:hint="eastAsia"/>
          <w:b/>
          <w:bCs/>
          <w:spacing w:val="86"/>
          <w:kern w:val="0"/>
          <w:sz w:val="32"/>
          <w:szCs w:val="36"/>
          <w:fitText w:val="5760" w:id="-687160575"/>
        </w:rPr>
        <w:t>建設発生土搬入事前協議</w:t>
      </w:r>
      <w:r w:rsidRPr="00E640A4">
        <w:rPr>
          <w:rFonts w:ascii="ＭＳ Ｐゴシック" w:eastAsia="ＭＳ Ｐゴシック" w:hAnsi="ＭＳ Ｐゴシック" w:hint="eastAsia"/>
          <w:b/>
          <w:bCs/>
          <w:spacing w:val="6"/>
          <w:kern w:val="0"/>
          <w:sz w:val="32"/>
          <w:szCs w:val="36"/>
          <w:fitText w:val="5760" w:id="-687160575"/>
        </w:rPr>
        <w:t>書</w:t>
      </w:r>
    </w:p>
    <w:p w14:paraId="186353F5" w14:textId="77777777" w:rsidR="00A00B2C" w:rsidRPr="00E640A4" w:rsidRDefault="00A00B2C" w:rsidP="00051F17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8"/>
        </w:rPr>
      </w:pPr>
    </w:p>
    <w:p w14:paraId="3CFA405A" w14:textId="4AE3B981" w:rsidR="00A00B2C" w:rsidRPr="00E640A4" w:rsidRDefault="00A00B2C" w:rsidP="00051F17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4"/>
          <w:szCs w:val="28"/>
        </w:rPr>
      </w:pPr>
      <w:r w:rsidRPr="00E640A4">
        <w:rPr>
          <w:rFonts w:ascii="ＭＳ Ｐゴシック" w:eastAsia="ＭＳ Ｐゴシック" w:hAnsi="ＭＳ Ｐゴシック" w:hint="eastAsia"/>
          <w:sz w:val="24"/>
          <w:szCs w:val="28"/>
        </w:rPr>
        <w:t>令和　　　年　　　月　　　日</w:t>
      </w:r>
    </w:p>
    <w:p w14:paraId="3BEE3191" w14:textId="77777777" w:rsidR="00A00B2C" w:rsidRPr="00E640A4" w:rsidRDefault="00A00B2C" w:rsidP="00051F17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8"/>
        </w:rPr>
      </w:pPr>
    </w:p>
    <w:p w14:paraId="0E0DEB52" w14:textId="7714C554" w:rsidR="00A00B2C" w:rsidRPr="00E640A4" w:rsidRDefault="00A00B2C" w:rsidP="00051F17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8"/>
        </w:rPr>
      </w:pPr>
      <w:r w:rsidRPr="00E640A4">
        <w:rPr>
          <w:rFonts w:ascii="ＭＳ Ｐゴシック" w:eastAsia="ＭＳ Ｐゴシック" w:hAnsi="ＭＳ Ｐゴシック" w:hint="eastAsia"/>
          <w:sz w:val="24"/>
          <w:szCs w:val="28"/>
        </w:rPr>
        <w:t>（一財）城陽山砂利採取地整備公社　様</w:t>
      </w:r>
    </w:p>
    <w:p w14:paraId="78909642" w14:textId="77777777" w:rsidR="00A00B2C" w:rsidRDefault="00A00B2C" w:rsidP="00051F17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8"/>
        </w:rPr>
      </w:pPr>
    </w:p>
    <w:p w14:paraId="28AB9CCE" w14:textId="77777777" w:rsidR="00005903" w:rsidRPr="00E640A4" w:rsidRDefault="00005903" w:rsidP="00051F17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8"/>
        </w:rPr>
      </w:pPr>
    </w:p>
    <w:tbl>
      <w:tblPr>
        <w:tblStyle w:val="aa"/>
        <w:tblW w:w="9043" w:type="dxa"/>
        <w:tblLook w:val="04A0" w:firstRow="1" w:lastRow="0" w:firstColumn="1" w:lastColumn="0" w:noHBand="0" w:noVBand="1"/>
      </w:tblPr>
      <w:tblGrid>
        <w:gridCol w:w="2665"/>
        <w:gridCol w:w="3189"/>
        <w:gridCol w:w="3189"/>
      </w:tblGrid>
      <w:tr w:rsidR="00826EDD" w:rsidRPr="00E640A4" w14:paraId="5C603CCC" w14:textId="77777777" w:rsidTr="00826EDD">
        <w:trPr>
          <w:trHeight w:val="794"/>
        </w:trPr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72DDD6" w14:textId="7633A150" w:rsidR="00A00B2C" w:rsidRPr="00E640A4" w:rsidRDefault="00A00B2C" w:rsidP="00051F1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640A4">
              <w:rPr>
                <w:rFonts w:ascii="ＭＳ Ｐゴシック" w:eastAsia="ＭＳ Ｐゴシック" w:hAnsi="ＭＳ Ｐゴシック" w:hint="eastAsia"/>
                <w:spacing w:val="48"/>
                <w:kern w:val="0"/>
                <w:sz w:val="24"/>
                <w:szCs w:val="28"/>
                <w:fitText w:val="1920" w:id="-687158014"/>
              </w:rPr>
              <w:t>工事計画場</w:t>
            </w:r>
            <w:r w:rsidRPr="00E640A4">
              <w:rPr>
                <w:rFonts w:ascii="ＭＳ Ｐゴシック" w:eastAsia="ＭＳ Ｐゴシック" w:hAnsi="ＭＳ Ｐゴシック" w:hint="eastAsia"/>
                <w:kern w:val="0"/>
                <w:sz w:val="24"/>
                <w:szCs w:val="28"/>
                <w:fitText w:val="1920" w:id="-687158014"/>
              </w:rPr>
              <w:t>所</w:t>
            </w: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B5613D" w14:textId="77777777" w:rsidR="00A00B2C" w:rsidRPr="00E640A4" w:rsidRDefault="00A00B2C" w:rsidP="00051F1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826EDD" w:rsidRPr="00E640A4" w14:paraId="424DE78B" w14:textId="77777777" w:rsidTr="00826EDD">
        <w:trPr>
          <w:trHeight w:val="850"/>
        </w:trPr>
        <w:tc>
          <w:tcPr>
            <w:tcW w:w="26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093D91" w14:textId="12BE7997" w:rsidR="00A00B2C" w:rsidRPr="00E640A4" w:rsidRDefault="00A00B2C" w:rsidP="00051F1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640A4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4"/>
                <w:szCs w:val="28"/>
                <w:fitText w:val="1920" w:id="-687158013"/>
              </w:rPr>
              <w:t>工事</w:t>
            </w:r>
            <w:r w:rsidRPr="00E640A4">
              <w:rPr>
                <w:rFonts w:ascii="ＭＳ Ｐゴシック" w:eastAsia="ＭＳ Ｐゴシック" w:hAnsi="ＭＳ Ｐゴシック" w:hint="eastAsia"/>
                <w:kern w:val="0"/>
                <w:sz w:val="24"/>
                <w:szCs w:val="28"/>
                <w:fitText w:val="1920" w:id="-687158013"/>
              </w:rPr>
              <w:t>名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8BCD40" w14:textId="7E15BD38" w:rsidR="00A00B2C" w:rsidRPr="00E640A4" w:rsidRDefault="001220A4" w:rsidP="001220A4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　　　　　　　　　　　　　　　</w:t>
            </w:r>
            <w:r w:rsidR="00A00B2C" w:rsidRP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工事</w:t>
            </w:r>
          </w:p>
        </w:tc>
      </w:tr>
      <w:tr w:rsidR="00826EDD" w:rsidRPr="00E640A4" w14:paraId="15671F29" w14:textId="77777777" w:rsidTr="00826EDD">
        <w:trPr>
          <w:trHeight w:val="850"/>
        </w:trPr>
        <w:tc>
          <w:tcPr>
            <w:tcW w:w="26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B88A6D" w14:textId="35865A47" w:rsidR="00A00B2C" w:rsidRPr="00E640A4" w:rsidRDefault="00A00B2C" w:rsidP="00051F1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発注者名又は請負者名（搬入予定業者名）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A343A6" w14:textId="77777777" w:rsidR="00A00B2C" w:rsidRPr="00E640A4" w:rsidRDefault="00A00B2C" w:rsidP="00051F1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826EDD" w:rsidRPr="00E640A4" w14:paraId="0CD30F3E" w14:textId="77777777" w:rsidTr="00826EDD">
        <w:trPr>
          <w:trHeight w:val="850"/>
        </w:trPr>
        <w:tc>
          <w:tcPr>
            <w:tcW w:w="26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2311EE" w14:textId="2C6F74EB" w:rsidR="00A00B2C" w:rsidRPr="00E640A4" w:rsidRDefault="00A00B2C" w:rsidP="00051F1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640A4">
              <w:rPr>
                <w:rFonts w:ascii="ＭＳ Ｐゴシック" w:eastAsia="ＭＳ Ｐゴシック" w:hAnsi="ＭＳ Ｐゴシック" w:hint="eastAsia"/>
                <w:spacing w:val="48"/>
                <w:kern w:val="0"/>
                <w:sz w:val="24"/>
                <w:szCs w:val="28"/>
                <w:fitText w:val="1920" w:id="-687158012"/>
              </w:rPr>
              <w:t>搬入予定土</w:t>
            </w:r>
            <w:r w:rsidRPr="00E640A4">
              <w:rPr>
                <w:rFonts w:ascii="ＭＳ Ｐゴシック" w:eastAsia="ＭＳ Ｐゴシック" w:hAnsi="ＭＳ Ｐゴシック" w:hint="eastAsia"/>
                <w:kern w:val="0"/>
                <w:sz w:val="24"/>
                <w:szCs w:val="28"/>
                <w:fitText w:val="1920" w:id="-687158012"/>
              </w:rPr>
              <w:t>量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73AD7A" w14:textId="0EF41C4C" w:rsidR="00A00B2C" w:rsidRPr="00E640A4" w:rsidRDefault="00E640A4" w:rsidP="00E640A4">
            <w:pPr>
              <w:adjustRightInd w:val="0"/>
              <w:snapToGrid w:val="0"/>
              <w:ind w:rightChars="1250" w:right="2625"/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="00A00B2C" w:rsidRP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㎥</w:t>
            </w:r>
          </w:p>
        </w:tc>
      </w:tr>
      <w:tr w:rsidR="00826EDD" w:rsidRPr="00E640A4" w14:paraId="4D3321BE" w14:textId="77777777" w:rsidTr="00826EDD">
        <w:trPr>
          <w:trHeight w:val="850"/>
        </w:trPr>
        <w:tc>
          <w:tcPr>
            <w:tcW w:w="26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FC82E9" w14:textId="4AE53177" w:rsidR="00A00B2C" w:rsidRPr="00E640A4" w:rsidRDefault="00A00B2C" w:rsidP="00051F1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95F3D">
              <w:rPr>
                <w:rFonts w:ascii="ＭＳ Ｐゴシック" w:eastAsia="ＭＳ Ｐゴシック" w:hAnsi="ＭＳ Ｐゴシック" w:hint="eastAsia"/>
                <w:spacing w:val="48"/>
                <w:kern w:val="0"/>
                <w:sz w:val="24"/>
                <w:szCs w:val="28"/>
                <w:fitText w:val="1920" w:id="-687158011"/>
              </w:rPr>
              <w:t>搬入予定時</w:t>
            </w:r>
            <w:r w:rsidRPr="00E95F3D">
              <w:rPr>
                <w:rFonts w:ascii="ＭＳ Ｐゴシック" w:eastAsia="ＭＳ Ｐゴシック" w:hAnsi="ＭＳ Ｐゴシック" w:hint="eastAsia"/>
                <w:kern w:val="0"/>
                <w:sz w:val="24"/>
                <w:szCs w:val="28"/>
                <w:fitText w:val="1920" w:id="-687158011"/>
              </w:rPr>
              <w:t>期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36DFC3" w14:textId="150AA2AD" w:rsidR="00A00B2C" w:rsidRPr="00E640A4" w:rsidRDefault="00A00B2C" w:rsidP="00E640A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令和　</w:t>
            </w:r>
            <w:r w:rsidR="00E95F3D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</w:t>
            </w:r>
            <w:r w:rsidRP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年　</w:t>
            </w:r>
            <w:r w:rsid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="00E95F3D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月</w:t>
            </w:r>
            <w:r w:rsidR="006E216D" w:rsidRP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</w:t>
            </w:r>
            <w:r w:rsidRP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旬</w:t>
            </w:r>
            <w:r w:rsidR="006E216D" w:rsidRP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～</w:t>
            </w:r>
            <w:r w:rsidR="006E216D" w:rsidRP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令和　</w:t>
            </w:r>
            <w:r w:rsid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="00E95F3D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年　</w:t>
            </w:r>
            <w:r w:rsid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="00E95F3D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月　</w:t>
            </w:r>
            <w:r w:rsidR="006E216D" w:rsidRP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旬</w:t>
            </w:r>
          </w:p>
        </w:tc>
      </w:tr>
      <w:tr w:rsidR="00E640A4" w:rsidRPr="00E640A4" w14:paraId="5A8508A5" w14:textId="44B44BC8" w:rsidTr="00826EDD">
        <w:trPr>
          <w:trHeight w:val="850"/>
        </w:trPr>
        <w:tc>
          <w:tcPr>
            <w:tcW w:w="26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A25110" w14:textId="0AE06605" w:rsidR="00E640A4" w:rsidRPr="00E640A4" w:rsidRDefault="00E640A4" w:rsidP="00051F1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使用ダンプトラック</w:t>
            </w:r>
            <w:r w:rsidRPr="00E640A4">
              <w:rPr>
                <w:rFonts w:ascii="ＭＳ Ｐゴシック" w:eastAsia="ＭＳ Ｐゴシック" w:hAnsi="ＭＳ Ｐゴシック"/>
                <w:sz w:val="24"/>
                <w:szCs w:val="28"/>
              </w:rPr>
              <w:t>台数</w:t>
            </w:r>
          </w:p>
        </w:tc>
        <w:tc>
          <w:tcPr>
            <w:tcW w:w="31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170CA0E4" w14:textId="6C380CD5" w:rsidR="00E640A4" w:rsidRPr="00E640A4" w:rsidRDefault="00E640A4" w:rsidP="00E640A4">
            <w:pPr>
              <w:adjustRightInd w:val="0"/>
              <w:snapToGrid w:val="0"/>
              <w:ind w:rightChars="245" w:right="514"/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ｔ</w:t>
            </w:r>
            <w:r w:rsidRPr="00E640A4">
              <w:rPr>
                <w:rFonts w:ascii="ＭＳ Ｐゴシック" w:eastAsia="ＭＳ Ｐゴシック" w:hAnsi="ＭＳ Ｐゴシック"/>
                <w:sz w:val="24"/>
                <w:szCs w:val="28"/>
              </w:rPr>
              <w:t>車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3CC1C95" w14:textId="0C9ED4DF" w:rsidR="00E640A4" w:rsidRPr="00E640A4" w:rsidRDefault="00E640A4" w:rsidP="00E640A4">
            <w:pPr>
              <w:adjustRightInd w:val="0"/>
              <w:snapToGrid w:val="0"/>
              <w:ind w:left="-22" w:rightChars="482" w:right="1012"/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E640A4">
              <w:rPr>
                <w:rFonts w:ascii="ＭＳ Ｐゴシック" w:eastAsia="ＭＳ Ｐゴシック" w:hAnsi="ＭＳ Ｐゴシック"/>
                <w:sz w:val="24"/>
                <w:szCs w:val="28"/>
              </w:rPr>
              <w:t>台</w:t>
            </w:r>
          </w:p>
        </w:tc>
      </w:tr>
      <w:tr w:rsidR="00826EDD" w:rsidRPr="00E640A4" w14:paraId="0AE05F1C" w14:textId="77777777" w:rsidTr="00826EDD">
        <w:trPr>
          <w:trHeight w:val="850"/>
        </w:trPr>
        <w:tc>
          <w:tcPr>
            <w:tcW w:w="26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F24C56" w14:textId="77777777" w:rsidR="00051F17" w:rsidRPr="00E640A4" w:rsidRDefault="00A00B2C" w:rsidP="00051F1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１日当たりの搬入</w:t>
            </w:r>
          </w:p>
          <w:p w14:paraId="3CA97629" w14:textId="62055748" w:rsidR="00A00B2C" w:rsidRPr="00E640A4" w:rsidRDefault="00A00B2C" w:rsidP="00051F1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640A4">
              <w:rPr>
                <w:rFonts w:ascii="ＭＳ Ｐゴシック" w:eastAsia="ＭＳ Ｐゴシック" w:hAnsi="ＭＳ Ｐゴシック"/>
                <w:sz w:val="24"/>
                <w:szCs w:val="28"/>
              </w:rPr>
              <w:t>予定台数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26E307" w14:textId="5C353D39" w:rsidR="00A00B2C" w:rsidRPr="00E640A4" w:rsidRDefault="00E640A4" w:rsidP="00E640A4">
            <w:pPr>
              <w:adjustRightInd w:val="0"/>
              <w:snapToGrid w:val="0"/>
              <w:ind w:rightChars="1250" w:right="2625"/>
              <w:jc w:val="righ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="00A00B2C" w:rsidRP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台</w:t>
            </w:r>
          </w:p>
        </w:tc>
      </w:tr>
      <w:tr w:rsidR="00826EDD" w:rsidRPr="00E640A4" w14:paraId="3124D32E" w14:textId="77777777" w:rsidTr="00826EDD">
        <w:trPr>
          <w:trHeight w:val="850"/>
        </w:trPr>
        <w:tc>
          <w:tcPr>
            <w:tcW w:w="26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D674C" w14:textId="1CD3CB85" w:rsidR="00A00B2C" w:rsidRPr="00E640A4" w:rsidRDefault="00A00B2C" w:rsidP="00051F1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発生土の種類（○印）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0BC4F" w14:textId="1F3C1047" w:rsidR="00A00B2C" w:rsidRPr="00E640A4" w:rsidRDefault="00A00B2C" w:rsidP="00051F1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軟弱土・河川浚渫土砂・普通土・岩・その他（　　</w:t>
            </w:r>
            <w:r w:rsidR="00122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</w:t>
            </w:r>
            <w:r w:rsidRPr="00E640A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）</w:t>
            </w:r>
          </w:p>
        </w:tc>
      </w:tr>
    </w:tbl>
    <w:p w14:paraId="095BEBAF" w14:textId="2DCF3110" w:rsidR="00A00B2C" w:rsidRPr="00E640A4" w:rsidRDefault="00A00B2C" w:rsidP="00051F17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8"/>
        </w:rPr>
      </w:pPr>
      <w:r w:rsidRPr="00E640A4">
        <w:rPr>
          <w:rFonts w:ascii="ＭＳ Ｐゴシック" w:eastAsia="ＭＳ Ｐゴシック" w:hAnsi="ＭＳ Ｐゴシック" w:hint="eastAsia"/>
          <w:sz w:val="24"/>
          <w:szCs w:val="28"/>
        </w:rPr>
        <w:t>＊位置図・搬入計画の工程表を添付してください。</w:t>
      </w:r>
    </w:p>
    <w:p w14:paraId="266D41C9" w14:textId="1B25F80A" w:rsidR="00A00B2C" w:rsidRPr="00E640A4" w:rsidRDefault="00A00B2C" w:rsidP="00051F17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8"/>
        </w:rPr>
      </w:pPr>
      <w:r w:rsidRPr="00E640A4">
        <w:rPr>
          <w:rFonts w:ascii="ＭＳ Ｐゴシック" w:eastAsia="ＭＳ Ｐゴシック" w:hAnsi="ＭＳ Ｐゴシック" w:hint="eastAsia"/>
          <w:sz w:val="24"/>
          <w:szCs w:val="28"/>
        </w:rPr>
        <w:t>＊１０ｔダンプ１台当たり５．５</w:t>
      </w:r>
      <w:r w:rsidR="00E640A4">
        <w:rPr>
          <w:rFonts w:ascii="ＭＳ Ｐゴシック" w:eastAsia="ＭＳ Ｐゴシック" w:hAnsi="ＭＳ Ｐゴシック" w:hint="eastAsia"/>
          <w:sz w:val="24"/>
          <w:szCs w:val="28"/>
        </w:rPr>
        <w:t>㎥</w:t>
      </w:r>
      <w:r w:rsidRPr="00E640A4">
        <w:rPr>
          <w:rFonts w:ascii="ＭＳ Ｐゴシック" w:eastAsia="ＭＳ Ｐゴシック" w:hAnsi="ＭＳ Ｐゴシック" w:hint="eastAsia"/>
          <w:sz w:val="24"/>
          <w:szCs w:val="28"/>
        </w:rPr>
        <w:t>で換算してください。</w:t>
      </w:r>
    </w:p>
    <w:p w14:paraId="2C5D62ED" w14:textId="2D355EC3" w:rsidR="00A00B2C" w:rsidRPr="00E640A4" w:rsidRDefault="00A00B2C" w:rsidP="00051F17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8"/>
        </w:rPr>
      </w:pPr>
      <w:r w:rsidRPr="00E640A4">
        <w:rPr>
          <w:rFonts w:ascii="ＭＳ Ｐゴシック" w:eastAsia="ＭＳ Ｐゴシック" w:hAnsi="ＭＳ Ｐゴシック" w:hint="eastAsia"/>
          <w:sz w:val="24"/>
          <w:szCs w:val="28"/>
        </w:rPr>
        <w:t>上記のとおり建設発生土搬入計画の事前協議をします。</w:t>
      </w:r>
    </w:p>
    <w:p w14:paraId="357077FA" w14:textId="77777777" w:rsidR="00A00B2C" w:rsidRPr="00E640A4" w:rsidRDefault="00A00B2C" w:rsidP="00051F17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8"/>
        </w:rPr>
      </w:pPr>
    </w:p>
    <w:p w14:paraId="3073930D" w14:textId="77777777" w:rsidR="006E216D" w:rsidRPr="00E640A4" w:rsidRDefault="006E216D" w:rsidP="00051F17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8"/>
        </w:rPr>
      </w:pPr>
    </w:p>
    <w:p w14:paraId="3AF03BDB" w14:textId="7B1BC2F4" w:rsidR="00A00B2C" w:rsidRPr="00E640A4" w:rsidRDefault="00A00B2C" w:rsidP="006E216D">
      <w:pPr>
        <w:adjustRightInd w:val="0"/>
        <w:snapToGrid w:val="0"/>
        <w:ind w:left="1680" w:firstLine="840"/>
        <w:rPr>
          <w:rFonts w:ascii="ＭＳ Ｐゴシック" w:eastAsia="ＭＳ Ｐゴシック" w:hAnsi="ＭＳ Ｐゴシック"/>
          <w:sz w:val="24"/>
          <w:szCs w:val="28"/>
        </w:rPr>
      </w:pPr>
      <w:r w:rsidRPr="00E640A4">
        <w:rPr>
          <w:rFonts w:ascii="ＭＳ Ｐゴシック" w:eastAsia="ＭＳ Ｐゴシック" w:hAnsi="ＭＳ Ｐゴシック" w:hint="eastAsia"/>
          <w:sz w:val="24"/>
          <w:szCs w:val="28"/>
        </w:rPr>
        <w:t>協議者名</w:t>
      </w:r>
    </w:p>
    <w:sectPr w:rsidR="00A00B2C" w:rsidRPr="00E640A4" w:rsidSect="00051F1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FD"/>
    <w:rsid w:val="00005903"/>
    <w:rsid w:val="00033AA6"/>
    <w:rsid w:val="00051F17"/>
    <w:rsid w:val="000807FD"/>
    <w:rsid w:val="001220A4"/>
    <w:rsid w:val="006E216D"/>
    <w:rsid w:val="00826EDD"/>
    <w:rsid w:val="00A00B2C"/>
    <w:rsid w:val="00A43211"/>
    <w:rsid w:val="00C53F7E"/>
    <w:rsid w:val="00E640A4"/>
    <w:rsid w:val="00E9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8326A"/>
  <w15:chartTrackingRefBased/>
  <w15:docId w15:val="{4F4872F7-9996-4A73-AB99-5354A552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07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7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7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7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7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7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7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07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07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07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8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07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07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7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0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7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0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7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07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0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07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07F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00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係長 総務</dc:creator>
  <cp:keywords/>
  <dc:description/>
  <cp:lastModifiedBy>係長 総務</cp:lastModifiedBy>
  <cp:revision>6</cp:revision>
  <cp:lastPrinted>2025-07-01T02:27:00Z</cp:lastPrinted>
  <dcterms:created xsi:type="dcterms:W3CDTF">2025-07-01T01:37:00Z</dcterms:created>
  <dcterms:modified xsi:type="dcterms:W3CDTF">2025-07-02T04:32:00Z</dcterms:modified>
</cp:coreProperties>
</file>